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1" w:rsidRDefault="006618A1"/>
    <w:p w:rsidR="006618A1" w:rsidRDefault="006618A1"/>
    <w:p w:rsidR="006618A1" w:rsidRDefault="006618A1">
      <w:r>
        <w:t>Szkoła Podstawowa kl. I-VIII, SLO, Szkoły Rzemiosł</w:t>
      </w:r>
    </w:p>
    <w:p w:rsidR="006618A1" w:rsidRDefault="006618A1"/>
    <w:p w:rsidR="00C766A9" w:rsidRDefault="00C766A9"/>
    <w:tbl>
      <w:tblPr>
        <w:tblW w:w="575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"/>
        <w:gridCol w:w="949"/>
        <w:gridCol w:w="949"/>
        <w:gridCol w:w="949"/>
        <w:gridCol w:w="949"/>
        <w:gridCol w:w="949"/>
      </w:tblGrid>
      <w:tr w:rsidR="00C766A9" w:rsidRPr="00C766A9" w:rsidTr="00C766A9">
        <w:trPr>
          <w:trHeight w:val="660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II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C766A9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C766A9" w:rsidRPr="00C766A9" w:rsidTr="00C766A9">
        <w:trPr>
          <w:trHeight w:val="751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C766A9" w:rsidRPr="00C766A9" w:rsidTr="00C766A9">
        <w:trPr>
          <w:trHeight w:val="453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</w:p>
        </w:tc>
      </w:tr>
      <w:tr w:rsidR="00C766A9" w:rsidRPr="00C766A9" w:rsidTr="00C766A9">
        <w:trPr>
          <w:trHeight w:val="453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C766A9" w:rsidRPr="00C766A9" w:rsidTr="00C766A9">
        <w:trPr>
          <w:trHeight w:val="453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FERIE</w:t>
            </w:r>
          </w:p>
        </w:tc>
      </w:tr>
      <w:tr w:rsidR="00C766A9" w:rsidRPr="00C766A9" w:rsidTr="00C766A9">
        <w:trPr>
          <w:trHeight w:val="453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47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766A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ZIMOWE</w:t>
            </w:r>
          </w:p>
        </w:tc>
      </w:tr>
      <w:tr w:rsidR="00C766A9" w:rsidRPr="00C766A9" w:rsidTr="00C766A9">
        <w:trPr>
          <w:trHeight w:val="735"/>
        </w:trPr>
        <w:tc>
          <w:tcPr>
            <w:tcW w:w="5758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ni, w które </w:t>
            </w:r>
            <w:r w:rsidRPr="00C766A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 xml:space="preserve">nie </w:t>
            </w:r>
          </w:p>
          <w:p w:rsidR="00C766A9" w:rsidRPr="00C766A9" w:rsidRDefault="00C766A9" w:rsidP="00C766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766A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będziesz korzystał(a) z obiadów</w:t>
            </w:r>
          </w:p>
        </w:tc>
      </w:tr>
    </w:tbl>
    <w:p w:rsidR="00C766A9" w:rsidRDefault="00C766A9"/>
    <w:sectPr w:rsidR="00C766A9" w:rsidSect="0020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618A1"/>
    <w:rsid w:val="00201874"/>
    <w:rsid w:val="002A08F8"/>
    <w:rsid w:val="004A17DE"/>
    <w:rsid w:val="006618A1"/>
    <w:rsid w:val="006E7EC9"/>
    <w:rsid w:val="009F64D3"/>
    <w:rsid w:val="00C766A9"/>
    <w:rsid w:val="00F03C75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7385C-D776-4FF7-9424-CA6BF70E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4</cp:revision>
  <dcterms:created xsi:type="dcterms:W3CDTF">2024-12-16T12:26:00Z</dcterms:created>
  <dcterms:modified xsi:type="dcterms:W3CDTF">2025-01-28T14:19:00Z</dcterms:modified>
</cp:coreProperties>
</file>